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38271" w14:textId="77777777" w:rsidR="002F27DD" w:rsidRPr="00D30954" w:rsidRDefault="002F27DD">
      <w:pPr>
        <w:widowControl/>
        <w:jc w:val="left"/>
        <w:rPr>
          <w:rFonts w:ascii="BIZ UDPゴシック" w:eastAsia="BIZ UDPゴシック" w:hAnsi="BIZ UDPゴシック"/>
        </w:rPr>
      </w:pPr>
      <w:bookmarkStart w:id="0" w:name="_GoBack"/>
      <w:bookmarkEnd w:id="0"/>
    </w:p>
    <w:p w14:paraId="5DC00AF6" w14:textId="2A02EEAE" w:rsidR="0052690F" w:rsidRPr="00D30954" w:rsidRDefault="0052690F" w:rsidP="0039460E">
      <w:pPr>
        <w:widowControl/>
        <w:jc w:val="left"/>
        <w:rPr>
          <w:rFonts w:ascii="BIZ UDPゴシック" w:eastAsia="BIZ UDPゴシック" w:hAnsi="BIZ UDPゴシック"/>
          <w:bCs/>
          <w:spacing w:val="210"/>
          <w:kern w:val="0"/>
          <w:szCs w:val="21"/>
        </w:rPr>
      </w:pPr>
      <w:r w:rsidRPr="00810DE6">
        <w:rPr>
          <w:rFonts w:ascii="BIZ UDPゴシック" w:eastAsia="BIZ UDPゴシック" w:hAnsi="BIZ UDPゴシック" w:hint="eastAsia"/>
          <w:bCs/>
          <w:kern w:val="0"/>
          <w:szCs w:val="21"/>
        </w:rPr>
        <w:t>様式２</w:t>
      </w:r>
    </w:p>
    <w:p w14:paraId="350F7B1D" w14:textId="64A9B635" w:rsidR="0052690F" w:rsidRPr="00D30954" w:rsidRDefault="0052690F" w:rsidP="0052690F">
      <w:pPr>
        <w:jc w:val="center"/>
        <w:rPr>
          <w:rFonts w:ascii="BIZ UDPゴシック" w:eastAsia="BIZ UDPゴシック" w:hAnsi="BIZ UDPゴシック"/>
          <w:sz w:val="28"/>
          <w:szCs w:val="21"/>
        </w:rPr>
      </w:pPr>
      <w:r w:rsidRPr="00D30954">
        <w:rPr>
          <w:rFonts w:ascii="BIZ UDPゴシック" w:eastAsia="BIZ UDPゴシック" w:hAnsi="BIZ UDPゴシック" w:hint="eastAsia"/>
          <w:spacing w:val="211"/>
          <w:kern w:val="0"/>
          <w:sz w:val="28"/>
          <w:szCs w:val="21"/>
          <w:fitText w:val="1685" w:id="-699231231"/>
        </w:rPr>
        <w:t>誓約</w:t>
      </w:r>
      <w:r w:rsidRPr="00D30954">
        <w:rPr>
          <w:rFonts w:ascii="BIZ UDPゴシック" w:eastAsia="BIZ UDPゴシック" w:hAnsi="BIZ UDPゴシック" w:hint="eastAsia"/>
          <w:kern w:val="0"/>
          <w:sz w:val="28"/>
          <w:szCs w:val="21"/>
          <w:fitText w:val="1685" w:id="-699231231"/>
        </w:rPr>
        <w:t>書</w:t>
      </w:r>
    </w:p>
    <w:p w14:paraId="2DF2C5BA" w14:textId="77777777" w:rsidR="0052690F" w:rsidRPr="00D30954" w:rsidRDefault="0052690F" w:rsidP="0052690F">
      <w:pPr>
        <w:jc w:val="right"/>
        <w:rPr>
          <w:rFonts w:ascii="BIZ UDPゴシック" w:eastAsia="BIZ UDPゴシック" w:hAnsi="BIZ UDPゴシック"/>
          <w:szCs w:val="21"/>
        </w:rPr>
      </w:pPr>
    </w:p>
    <w:p w14:paraId="4D0CBF98" w14:textId="6D75CE81" w:rsidR="0052690F" w:rsidRPr="00D30954" w:rsidRDefault="0052690F" w:rsidP="00AF396D">
      <w:pPr>
        <w:jc w:val="right"/>
        <w:rPr>
          <w:rFonts w:ascii="BIZ UDPゴシック" w:eastAsia="BIZ UDPゴシック" w:hAnsi="BIZ UDPゴシック"/>
          <w:szCs w:val="21"/>
        </w:rPr>
      </w:pPr>
      <w:r w:rsidRPr="00D30954">
        <w:rPr>
          <w:rFonts w:ascii="BIZ UDPゴシック" w:eastAsia="BIZ UDPゴシック" w:hAnsi="BIZ UDPゴシック" w:hint="eastAsia"/>
          <w:szCs w:val="21"/>
        </w:rPr>
        <w:t>令和</w:t>
      </w:r>
      <w:r w:rsidRPr="00D30954">
        <w:rPr>
          <w:rFonts w:ascii="BIZ UDPゴシック" w:eastAsia="BIZ UDPゴシック" w:hAnsi="BIZ UDPゴシック"/>
          <w:szCs w:val="21"/>
        </w:rPr>
        <w:t xml:space="preserve"> </w:t>
      </w:r>
      <w:r w:rsidRPr="00D30954">
        <w:rPr>
          <w:rFonts w:ascii="BIZ UDPゴシック" w:eastAsia="BIZ UDPゴシック" w:hAnsi="BIZ UDPゴシック" w:hint="eastAsia"/>
          <w:szCs w:val="21"/>
        </w:rPr>
        <w:t xml:space="preserve">　年</w:t>
      </w:r>
      <w:r w:rsidRPr="00D30954">
        <w:rPr>
          <w:rFonts w:ascii="BIZ UDPゴシック" w:eastAsia="BIZ UDPゴシック" w:hAnsi="BIZ UDPゴシック"/>
          <w:szCs w:val="21"/>
        </w:rPr>
        <w:t xml:space="preserve"> </w:t>
      </w:r>
      <w:r w:rsidRPr="00D30954">
        <w:rPr>
          <w:rFonts w:ascii="BIZ UDPゴシック" w:eastAsia="BIZ UDPゴシック" w:hAnsi="BIZ UDPゴシック" w:hint="eastAsia"/>
          <w:szCs w:val="21"/>
        </w:rPr>
        <w:t xml:space="preserve">　月　</w:t>
      </w:r>
      <w:r w:rsidRPr="00D30954">
        <w:rPr>
          <w:rFonts w:ascii="BIZ UDPゴシック" w:eastAsia="BIZ UDPゴシック" w:hAnsi="BIZ UDPゴシック"/>
          <w:szCs w:val="21"/>
        </w:rPr>
        <w:t xml:space="preserve"> </w:t>
      </w:r>
      <w:r w:rsidRPr="00D30954">
        <w:rPr>
          <w:rFonts w:ascii="BIZ UDPゴシック" w:eastAsia="BIZ UDPゴシック" w:hAnsi="BIZ UDPゴシック" w:hint="eastAsia"/>
          <w:szCs w:val="21"/>
        </w:rPr>
        <w:t>日</w:t>
      </w:r>
    </w:p>
    <w:p w14:paraId="7D1F07A7" w14:textId="77777777" w:rsidR="0052690F" w:rsidRPr="00D30954" w:rsidRDefault="0052690F" w:rsidP="0052690F">
      <w:pPr>
        <w:rPr>
          <w:rFonts w:ascii="BIZ UDPゴシック" w:eastAsia="BIZ UDPゴシック" w:hAnsi="BIZ UDPゴシック"/>
          <w:szCs w:val="21"/>
        </w:rPr>
      </w:pPr>
      <w:r w:rsidRPr="00D30954">
        <w:rPr>
          <w:rFonts w:ascii="BIZ UDPゴシック" w:eastAsia="BIZ UDPゴシック" w:hAnsi="BIZ UDPゴシック" w:hint="eastAsia"/>
          <w:szCs w:val="21"/>
        </w:rPr>
        <w:t>国立大学法人神戸大学</w:t>
      </w:r>
    </w:p>
    <w:p w14:paraId="2A757EEA" w14:textId="6389FF5E" w:rsidR="0052690F" w:rsidRPr="00D30954" w:rsidRDefault="0052690F" w:rsidP="0052690F">
      <w:pPr>
        <w:ind w:firstLineChars="100" w:firstLine="210"/>
        <w:rPr>
          <w:rFonts w:ascii="BIZ UDPゴシック" w:eastAsia="BIZ UDPゴシック" w:hAnsi="BIZ UDPゴシック"/>
          <w:szCs w:val="21"/>
        </w:rPr>
      </w:pPr>
      <w:r w:rsidRPr="00D30954">
        <w:rPr>
          <w:rFonts w:ascii="BIZ UDPゴシック" w:eastAsia="BIZ UDPゴシック" w:hAnsi="BIZ UDPゴシック" w:hint="eastAsia"/>
          <w:szCs w:val="21"/>
        </w:rPr>
        <w:t>契約担当役　殿</w:t>
      </w:r>
    </w:p>
    <w:p w14:paraId="7892AA8D" w14:textId="77777777" w:rsidR="0052690F" w:rsidRPr="00D30954" w:rsidRDefault="0052690F" w:rsidP="0052690F">
      <w:pPr>
        <w:ind w:firstLineChars="700" w:firstLine="1470"/>
        <w:rPr>
          <w:rFonts w:ascii="BIZ UDPゴシック" w:eastAsia="BIZ UDPゴシック" w:hAnsi="BIZ UDPゴシック"/>
          <w:szCs w:val="21"/>
        </w:rPr>
      </w:pPr>
    </w:p>
    <w:p w14:paraId="2DA5D15E" w14:textId="77777777" w:rsidR="0052690F" w:rsidRPr="00D30954" w:rsidRDefault="0052690F" w:rsidP="0052690F">
      <w:pPr>
        <w:ind w:firstLineChars="2300" w:firstLine="4830"/>
        <w:rPr>
          <w:rFonts w:ascii="BIZ UDPゴシック" w:eastAsia="BIZ UDPゴシック" w:hAnsi="BIZ UDPゴシック"/>
          <w:szCs w:val="21"/>
        </w:rPr>
      </w:pPr>
      <w:r w:rsidRPr="00D30954">
        <w:rPr>
          <w:rFonts w:ascii="BIZ UDPゴシック" w:eastAsia="BIZ UDPゴシック" w:hAnsi="BIZ UDPゴシック"/>
          <w:szCs w:val="21"/>
        </w:rPr>
        <w:t>(誓約者)</w:t>
      </w:r>
    </w:p>
    <w:p w14:paraId="4D5DDD96" w14:textId="77777777" w:rsidR="0052690F" w:rsidRPr="00D30954" w:rsidRDefault="0052690F" w:rsidP="0052690F">
      <w:pPr>
        <w:ind w:firstLineChars="2400" w:firstLine="5040"/>
        <w:rPr>
          <w:rFonts w:ascii="BIZ UDPゴシック" w:eastAsia="BIZ UDPゴシック" w:hAnsi="BIZ UDPゴシック"/>
          <w:szCs w:val="21"/>
        </w:rPr>
      </w:pPr>
      <w:r w:rsidRPr="00D30954">
        <w:rPr>
          <w:rFonts w:ascii="BIZ UDPゴシック" w:eastAsia="BIZ UDPゴシック" w:hAnsi="BIZ UDPゴシック" w:hint="eastAsia"/>
          <w:szCs w:val="21"/>
        </w:rPr>
        <w:t>住所</w:t>
      </w:r>
    </w:p>
    <w:p w14:paraId="250AA68D" w14:textId="77777777" w:rsidR="0052690F" w:rsidRPr="00D30954" w:rsidRDefault="0052690F" w:rsidP="0052690F">
      <w:pPr>
        <w:ind w:firstLineChars="2400" w:firstLine="5040"/>
        <w:rPr>
          <w:rFonts w:ascii="BIZ UDPゴシック" w:eastAsia="BIZ UDPゴシック" w:hAnsi="BIZ UDPゴシック"/>
          <w:szCs w:val="21"/>
        </w:rPr>
      </w:pPr>
      <w:r w:rsidRPr="00D30954">
        <w:rPr>
          <w:rFonts w:ascii="BIZ UDPゴシック" w:eastAsia="BIZ UDPゴシック" w:hAnsi="BIZ UDPゴシック" w:hint="eastAsia"/>
          <w:szCs w:val="21"/>
        </w:rPr>
        <w:t>商号または名称</w:t>
      </w:r>
    </w:p>
    <w:p w14:paraId="24A427A5" w14:textId="77777777" w:rsidR="0052690F" w:rsidRPr="00D30954" w:rsidRDefault="0052690F" w:rsidP="0052690F">
      <w:pPr>
        <w:ind w:firstLineChars="2400" w:firstLine="5040"/>
        <w:rPr>
          <w:rFonts w:ascii="BIZ UDPゴシック" w:eastAsia="BIZ UDPゴシック" w:hAnsi="BIZ UDPゴシック"/>
          <w:szCs w:val="21"/>
        </w:rPr>
      </w:pPr>
      <w:r w:rsidRPr="00D30954">
        <w:rPr>
          <w:rFonts w:ascii="BIZ UDPゴシック" w:eastAsia="BIZ UDPゴシック" w:hAnsi="BIZ UDPゴシック" w:hint="eastAsia"/>
          <w:szCs w:val="21"/>
        </w:rPr>
        <w:t>代表者名</w:t>
      </w:r>
      <w:r w:rsidRPr="00D30954">
        <w:rPr>
          <w:rFonts w:ascii="BIZ UDPゴシック" w:eastAsia="BIZ UDPゴシック" w:hAnsi="BIZ UDPゴシック"/>
          <w:szCs w:val="21"/>
        </w:rPr>
        <w:t xml:space="preserve"> </w:t>
      </w:r>
      <w:r w:rsidRPr="00D30954">
        <w:rPr>
          <w:rFonts w:ascii="BIZ UDPゴシック" w:eastAsia="BIZ UDPゴシック" w:hAnsi="BIZ UDPゴシック" w:hint="eastAsia"/>
          <w:szCs w:val="21"/>
        </w:rPr>
        <w:t xml:space="preserve">　　　　　　　　　　印</w:t>
      </w:r>
    </w:p>
    <w:p w14:paraId="19063F34" w14:textId="472D512A" w:rsidR="0052690F" w:rsidRPr="00D30954" w:rsidRDefault="0052690F" w:rsidP="0052690F">
      <w:pPr>
        <w:rPr>
          <w:rFonts w:ascii="BIZ UDPゴシック" w:eastAsia="BIZ UDPゴシック" w:hAnsi="BIZ UDPゴシック"/>
          <w:szCs w:val="21"/>
        </w:rPr>
      </w:pPr>
    </w:p>
    <w:p w14:paraId="308F9638" w14:textId="77777777" w:rsidR="001611E6" w:rsidRPr="00D30954" w:rsidRDefault="001611E6" w:rsidP="0052690F">
      <w:pPr>
        <w:rPr>
          <w:rFonts w:ascii="BIZ UDPゴシック" w:eastAsia="BIZ UDPゴシック" w:hAnsi="BIZ UDPゴシック"/>
          <w:szCs w:val="21"/>
        </w:rPr>
      </w:pPr>
    </w:p>
    <w:p w14:paraId="1FB36E7B" w14:textId="1C4102F6" w:rsidR="0052690F" w:rsidRPr="00D30954" w:rsidRDefault="0052690F" w:rsidP="0052690F">
      <w:pPr>
        <w:ind w:firstLineChars="100" w:firstLine="210"/>
        <w:rPr>
          <w:rFonts w:ascii="BIZ UDPゴシック" w:eastAsia="BIZ UDPゴシック" w:hAnsi="BIZ UDPゴシック"/>
          <w:szCs w:val="24"/>
        </w:rPr>
      </w:pPr>
      <w:r w:rsidRPr="00D30954">
        <w:rPr>
          <w:rFonts w:ascii="BIZ UDPゴシック" w:eastAsia="BIZ UDPゴシック" w:hAnsi="BIZ UDPゴシック" w:hint="eastAsia"/>
          <w:szCs w:val="24"/>
        </w:rPr>
        <w:t>私は、「</w:t>
      </w:r>
      <w:r w:rsidRPr="00D30954">
        <w:rPr>
          <w:rFonts w:ascii="BIZ UDPゴシック" w:eastAsia="BIZ UDPゴシック" w:hAnsi="BIZ UDPゴシック" w:hint="eastAsia"/>
        </w:rPr>
        <w:t>国立大学法人神戸大学ネーミングライツ・パートナー</w:t>
      </w:r>
      <w:r w:rsidRPr="00D30954">
        <w:rPr>
          <w:rFonts w:ascii="BIZ UDPゴシック" w:eastAsia="BIZ UDPゴシック" w:hAnsi="BIZ UDPゴシック" w:hint="eastAsia"/>
          <w:szCs w:val="24"/>
        </w:rPr>
        <w:t>」に係る公募の応募にあたり、次の事実がないことを誓約します。</w:t>
      </w:r>
    </w:p>
    <w:p w14:paraId="41A22E30" w14:textId="77777777" w:rsidR="0052690F" w:rsidRPr="00D30954" w:rsidRDefault="0052690F" w:rsidP="0052690F">
      <w:pPr>
        <w:ind w:firstLineChars="100" w:firstLine="210"/>
        <w:rPr>
          <w:rFonts w:ascii="BIZ UDPゴシック" w:eastAsia="BIZ UDPゴシック" w:hAnsi="BIZ UDPゴシック"/>
          <w:szCs w:val="24"/>
        </w:rPr>
      </w:pPr>
      <w:r w:rsidRPr="00D30954">
        <w:rPr>
          <w:rFonts w:ascii="BIZ UDPゴシック" w:eastAsia="BIZ UDPゴシック" w:hAnsi="BIZ UDPゴシック" w:hint="eastAsia"/>
          <w:szCs w:val="24"/>
        </w:rPr>
        <w:t>なお、本誓約内容に相違する事実が判明した場合には、本公募の参加資格を解除され、貴学に損害が発生した場合には、損害賠償を請求されることについて異議を申し立てません。</w:t>
      </w:r>
    </w:p>
    <w:p w14:paraId="05D2C88C" w14:textId="77777777" w:rsidR="0052690F" w:rsidRPr="00D30954" w:rsidRDefault="0052690F" w:rsidP="0052690F">
      <w:pPr>
        <w:rPr>
          <w:rFonts w:ascii="BIZ UDPゴシック" w:eastAsia="BIZ UDPゴシック" w:hAnsi="BIZ UDPゴシック"/>
          <w:szCs w:val="24"/>
        </w:rPr>
      </w:pPr>
    </w:p>
    <w:p w14:paraId="026465ED" w14:textId="77777777" w:rsidR="0052690F" w:rsidRPr="00D30954" w:rsidRDefault="0052690F" w:rsidP="0052690F">
      <w:pPr>
        <w:rPr>
          <w:rFonts w:ascii="BIZ UDPゴシック" w:eastAsia="BIZ UDPゴシック" w:hAnsi="BIZ UDPゴシック"/>
          <w:szCs w:val="24"/>
        </w:rPr>
      </w:pPr>
    </w:p>
    <w:p w14:paraId="60A6D803" w14:textId="77777777" w:rsidR="0052690F" w:rsidRPr="00D30954" w:rsidRDefault="0052690F" w:rsidP="0052690F">
      <w:pPr>
        <w:rPr>
          <w:rFonts w:ascii="BIZ UDPゴシック" w:eastAsia="BIZ UDPゴシック" w:hAnsi="BIZ UDPゴシック"/>
          <w:szCs w:val="24"/>
        </w:rPr>
      </w:pPr>
      <w:r w:rsidRPr="00D30954">
        <w:rPr>
          <w:rFonts w:ascii="BIZ UDPゴシック" w:eastAsia="BIZ UDPゴシック" w:hAnsi="BIZ UDPゴシック" w:hint="eastAsia"/>
          <w:szCs w:val="24"/>
        </w:rPr>
        <w:t>１　国立大学法人神戸大学契約事務取扱規程（以下、「契約規定」という）第３条及び第４条に該当しない者であること。なお、未成年者、被保佐人又は被補助人であって、契約締結のために必要な同意を得ている者は、同３条中、特別の理由がある場合に該当する。</w:t>
      </w:r>
    </w:p>
    <w:p w14:paraId="7BB9DDA7" w14:textId="77777777" w:rsidR="0052690F" w:rsidRPr="00D30954" w:rsidRDefault="0052690F" w:rsidP="0052690F">
      <w:pPr>
        <w:rPr>
          <w:rFonts w:ascii="BIZ UDPゴシック" w:eastAsia="BIZ UDPゴシック" w:hAnsi="BIZ UDPゴシック"/>
          <w:szCs w:val="24"/>
        </w:rPr>
      </w:pPr>
    </w:p>
    <w:p w14:paraId="24795C76" w14:textId="77777777" w:rsidR="0052690F" w:rsidRPr="00D30954" w:rsidRDefault="0052690F" w:rsidP="0052690F">
      <w:pPr>
        <w:ind w:left="420" w:hangingChars="200" w:hanging="420"/>
        <w:rPr>
          <w:rFonts w:ascii="BIZ UDPゴシック" w:eastAsia="BIZ UDPゴシック" w:hAnsi="BIZ UDPゴシック"/>
          <w:szCs w:val="24"/>
        </w:rPr>
      </w:pPr>
      <w:r w:rsidRPr="00D30954">
        <w:rPr>
          <w:rFonts w:ascii="BIZ UDPゴシック" w:eastAsia="BIZ UDPゴシック" w:hAnsi="BIZ UDPゴシック" w:hint="eastAsia"/>
          <w:szCs w:val="24"/>
        </w:rPr>
        <w:t>２　その他契約規程第５条の規定に基づき、契約担当役が定める資格を有する者であること。</w:t>
      </w:r>
    </w:p>
    <w:p w14:paraId="5EDCDA08" w14:textId="77777777" w:rsidR="0052690F" w:rsidRPr="00D30954" w:rsidRDefault="0052690F" w:rsidP="0052690F">
      <w:pPr>
        <w:ind w:left="420" w:hangingChars="200" w:hanging="420"/>
        <w:rPr>
          <w:rFonts w:ascii="BIZ UDPゴシック" w:eastAsia="BIZ UDPゴシック" w:hAnsi="BIZ UDPゴシック"/>
          <w:szCs w:val="24"/>
        </w:rPr>
      </w:pPr>
    </w:p>
    <w:p w14:paraId="59A54377" w14:textId="77777777" w:rsidR="0052690F" w:rsidRPr="00D30954" w:rsidRDefault="0052690F" w:rsidP="0052690F">
      <w:pPr>
        <w:ind w:left="420" w:hangingChars="200" w:hanging="420"/>
        <w:rPr>
          <w:rFonts w:ascii="BIZ UDPゴシック" w:eastAsia="BIZ UDPゴシック" w:hAnsi="BIZ UDPゴシック"/>
          <w:szCs w:val="24"/>
        </w:rPr>
      </w:pPr>
      <w:r w:rsidRPr="00D30954">
        <w:rPr>
          <w:rFonts w:ascii="BIZ UDPゴシック" w:eastAsia="BIZ UDPゴシック" w:hAnsi="BIZ UDPゴシック" w:hint="eastAsia"/>
          <w:szCs w:val="24"/>
        </w:rPr>
        <w:t>３　契約担当役から取引停止の措置を受けている期間中の者でないこと。</w:t>
      </w:r>
    </w:p>
    <w:p w14:paraId="341A0EE9" w14:textId="77777777" w:rsidR="0052690F" w:rsidRPr="00D30954" w:rsidRDefault="0052690F" w:rsidP="0052690F">
      <w:pPr>
        <w:ind w:firstLineChars="100" w:firstLine="210"/>
        <w:rPr>
          <w:rFonts w:ascii="BIZ UDPゴシック" w:eastAsia="BIZ UDPゴシック" w:hAnsi="BIZ UDPゴシック"/>
          <w:szCs w:val="24"/>
        </w:rPr>
      </w:pPr>
    </w:p>
    <w:p w14:paraId="00458BA1" w14:textId="77777777" w:rsidR="00561403" w:rsidRPr="00D30954" w:rsidRDefault="0052690F" w:rsidP="0052690F">
      <w:pPr>
        <w:ind w:leftChars="1" w:left="424" w:hangingChars="201" w:hanging="422"/>
        <w:rPr>
          <w:rFonts w:ascii="BIZ UDPゴシック" w:eastAsia="BIZ UDPゴシック" w:hAnsi="BIZ UDPゴシック"/>
          <w:szCs w:val="24"/>
        </w:rPr>
      </w:pPr>
      <w:r w:rsidRPr="00D30954">
        <w:rPr>
          <w:rFonts w:ascii="BIZ UDPゴシック" w:eastAsia="BIZ UDPゴシック" w:hAnsi="BIZ UDPゴシック" w:hint="eastAsia"/>
          <w:szCs w:val="24"/>
        </w:rPr>
        <w:t>４　「暴力団員による不当な行為の防止等に関する法律」（平成</w:t>
      </w:r>
      <w:r w:rsidRPr="00D30954">
        <w:rPr>
          <w:rFonts w:ascii="BIZ UDPゴシック" w:eastAsia="BIZ UDPゴシック" w:hAnsi="BIZ UDPゴシック"/>
          <w:szCs w:val="24"/>
        </w:rPr>
        <w:t xml:space="preserve">3年法律第77号） </w:t>
      </w:r>
      <w:r w:rsidRPr="00D30954">
        <w:rPr>
          <w:rFonts w:ascii="BIZ UDPゴシック" w:eastAsia="BIZ UDPゴシック" w:hAnsi="BIZ UDPゴシック" w:hint="eastAsia"/>
          <w:szCs w:val="24"/>
        </w:rPr>
        <w:t>第</w:t>
      </w:r>
      <w:r w:rsidRPr="00D30954">
        <w:rPr>
          <w:rFonts w:ascii="BIZ UDPゴシック" w:eastAsia="BIZ UDPゴシック" w:hAnsi="BIZ UDPゴシック"/>
          <w:szCs w:val="24"/>
        </w:rPr>
        <w:t>2条第2</w:t>
      </w:r>
      <w:r w:rsidR="00561403" w:rsidRPr="00D30954">
        <w:rPr>
          <w:rFonts w:ascii="BIZ UDPゴシック" w:eastAsia="BIZ UDPゴシック" w:hAnsi="BIZ UDPゴシック" w:hint="eastAsia"/>
          <w:szCs w:val="24"/>
        </w:rPr>
        <w:t>号に</w:t>
      </w:r>
    </w:p>
    <w:p w14:paraId="66BAE2F3" w14:textId="474013D4" w:rsidR="0052690F" w:rsidRPr="00D30954" w:rsidRDefault="0052690F" w:rsidP="005A4511">
      <w:pPr>
        <w:ind w:leftChars="151" w:left="424" w:hangingChars="51" w:hanging="107"/>
        <w:rPr>
          <w:rFonts w:ascii="BIZ UDPゴシック" w:eastAsia="BIZ UDPゴシック" w:hAnsi="BIZ UDPゴシック"/>
          <w:szCs w:val="24"/>
        </w:rPr>
      </w:pPr>
      <w:r w:rsidRPr="00D30954">
        <w:rPr>
          <w:rFonts w:ascii="BIZ UDPゴシック" w:eastAsia="BIZ UDPゴシック" w:hAnsi="BIZ UDPゴシック"/>
          <w:szCs w:val="24"/>
        </w:rPr>
        <w:t>規定する暴力団及び警察当局から排除要請のある者でないこと。</w:t>
      </w:r>
    </w:p>
    <w:p w14:paraId="2AA16A1B" w14:textId="77777777" w:rsidR="0052690F" w:rsidRPr="00D30954" w:rsidRDefault="0052690F" w:rsidP="0052690F">
      <w:pPr>
        <w:ind w:leftChars="1" w:left="424" w:hangingChars="201" w:hanging="422"/>
        <w:rPr>
          <w:rFonts w:ascii="BIZ UDPゴシック" w:eastAsia="BIZ UDPゴシック" w:hAnsi="BIZ UDPゴシック"/>
          <w:szCs w:val="24"/>
        </w:rPr>
      </w:pPr>
    </w:p>
    <w:p w14:paraId="30D02E68" w14:textId="77777777" w:rsidR="00561403" w:rsidRPr="00D30954" w:rsidRDefault="0052690F" w:rsidP="0052690F">
      <w:pPr>
        <w:ind w:leftChars="1" w:left="424" w:hangingChars="201" w:hanging="422"/>
        <w:rPr>
          <w:rFonts w:ascii="BIZ UDPゴシック" w:eastAsia="BIZ UDPゴシック" w:hAnsi="BIZ UDPゴシック"/>
          <w:szCs w:val="24"/>
        </w:rPr>
      </w:pPr>
      <w:r w:rsidRPr="00D30954">
        <w:rPr>
          <w:rFonts w:ascii="BIZ UDPゴシック" w:eastAsia="BIZ UDPゴシック" w:hAnsi="BIZ UDPゴシック" w:hint="eastAsia"/>
          <w:szCs w:val="24"/>
        </w:rPr>
        <w:t>５　国、地方公共団体、国立大学法人または独立行政法人等から、取引停止の措置を受けている期間</w:t>
      </w:r>
    </w:p>
    <w:p w14:paraId="0D7061E2" w14:textId="070A4A47" w:rsidR="0052690F" w:rsidRPr="00D30954" w:rsidRDefault="0052690F" w:rsidP="00A879FF">
      <w:pPr>
        <w:ind w:firstLineChars="150" w:firstLine="315"/>
        <w:rPr>
          <w:rFonts w:ascii="BIZ UDPゴシック" w:eastAsia="BIZ UDPゴシック" w:hAnsi="BIZ UDPゴシック"/>
          <w:szCs w:val="24"/>
        </w:rPr>
      </w:pPr>
      <w:r w:rsidRPr="00D30954">
        <w:rPr>
          <w:rFonts w:ascii="BIZ UDPゴシック" w:eastAsia="BIZ UDPゴシック" w:hAnsi="BIZ UDPゴシック" w:hint="eastAsia"/>
          <w:szCs w:val="24"/>
        </w:rPr>
        <w:t>中の者でないこと。</w:t>
      </w:r>
    </w:p>
    <w:p w14:paraId="2B67C6F0" w14:textId="77777777" w:rsidR="0052690F" w:rsidRPr="00D30954" w:rsidRDefault="0052690F" w:rsidP="0052690F">
      <w:pPr>
        <w:ind w:firstLineChars="100" w:firstLine="210"/>
        <w:rPr>
          <w:rFonts w:ascii="BIZ UDPゴシック" w:eastAsia="BIZ UDPゴシック" w:hAnsi="BIZ UDPゴシック"/>
          <w:szCs w:val="24"/>
        </w:rPr>
      </w:pPr>
    </w:p>
    <w:p w14:paraId="4747A2A1" w14:textId="2906F001" w:rsidR="0052690F" w:rsidRPr="00D30954" w:rsidRDefault="0052690F" w:rsidP="0052690F">
      <w:pPr>
        <w:ind w:firstLineChars="100" w:firstLine="210"/>
        <w:rPr>
          <w:rFonts w:ascii="BIZ UDPゴシック" w:eastAsia="BIZ UDPゴシック" w:hAnsi="BIZ UDPゴシック"/>
          <w:szCs w:val="24"/>
        </w:rPr>
      </w:pPr>
      <w:r w:rsidRPr="00D30954">
        <w:rPr>
          <w:rFonts w:ascii="BIZ UDPゴシック" w:eastAsia="BIZ UDPゴシック" w:hAnsi="BIZ UDPゴシック" w:hint="eastAsia"/>
          <w:szCs w:val="24"/>
        </w:rPr>
        <w:t>私は、「</w:t>
      </w:r>
      <w:r w:rsidRPr="00D30954">
        <w:rPr>
          <w:rFonts w:ascii="BIZ UDPゴシック" w:eastAsia="BIZ UDPゴシック" w:hAnsi="BIZ UDPゴシック" w:hint="eastAsia"/>
        </w:rPr>
        <w:t>国立大学法人神戸大学ネーミングライツ・パートナー</w:t>
      </w:r>
      <w:r w:rsidRPr="00D30954">
        <w:rPr>
          <w:rFonts w:ascii="BIZ UDPゴシック" w:eastAsia="BIZ UDPゴシック" w:hAnsi="BIZ UDPゴシック" w:hint="eastAsia"/>
          <w:szCs w:val="24"/>
        </w:rPr>
        <w:t>」に係る公募の応募にあたり、法令及び貴学契約事務取扱規程を遵守するとともに、談合等の不正行為を一切行っていないこと及び今後も行わないことを誓約します。</w:t>
      </w:r>
    </w:p>
    <w:p w14:paraId="28522178" w14:textId="4E02447A" w:rsidR="0052690F" w:rsidRPr="00D30954" w:rsidRDefault="0052690F" w:rsidP="00F110CE">
      <w:pPr>
        <w:ind w:firstLineChars="100" w:firstLine="210"/>
        <w:rPr>
          <w:rFonts w:ascii="BIZ UDPゴシック" w:eastAsia="BIZ UDPゴシック" w:hAnsi="BIZ UDPゴシック"/>
        </w:rPr>
      </w:pPr>
      <w:r w:rsidRPr="00D30954">
        <w:rPr>
          <w:rFonts w:ascii="BIZ UDPゴシック" w:eastAsia="BIZ UDPゴシック" w:hAnsi="BIZ UDPゴシック" w:hint="eastAsia"/>
          <w:szCs w:val="24"/>
        </w:rPr>
        <w:t>私に談合等の不正行為があると認められた場合には、本公募の参加資格の解除及び契約の解除を含む如何なる処分を受けても異議のないことを併せて誓約します。</w:t>
      </w:r>
    </w:p>
    <w:sectPr w:rsidR="0052690F" w:rsidRPr="00D30954" w:rsidSect="00FF10CE">
      <w:headerReference w:type="default" r:id="rId8"/>
      <w:footerReference w:type="default" r:id="rId9"/>
      <w:pgSz w:w="11906" w:h="16838" w:code="9"/>
      <w:pgMar w:top="1247" w:right="1418" w:bottom="567" w:left="1418" w:header="454"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4322E" w14:textId="77777777" w:rsidR="00F64FDE" w:rsidRDefault="00F64FDE" w:rsidP="000251CB">
      <w:r>
        <w:separator/>
      </w:r>
    </w:p>
  </w:endnote>
  <w:endnote w:type="continuationSeparator" w:id="0">
    <w:p w14:paraId="500930BC" w14:textId="77777777" w:rsidR="00F64FDE" w:rsidRDefault="00F64FDE" w:rsidP="0002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031995"/>
      <w:docPartObj>
        <w:docPartGallery w:val="Page Numbers (Bottom of Page)"/>
        <w:docPartUnique/>
      </w:docPartObj>
    </w:sdtPr>
    <w:sdtEndPr/>
    <w:sdtContent>
      <w:p w14:paraId="08431C1E" w14:textId="6BAD28D4" w:rsidR="00021460" w:rsidRDefault="00021460">
        <w:pPr>
          <w:pStyle w:val="ac"/>
          <w:jc w:val="center"/>
        </w:pPr>
        <w:r>
          <w:fldChar w:fldCharType="begin"/>
        </w:r>
        <w:r>
          <w:instrText>PAGE   \* MERGEFORMAT</w:instrText>
        </w:r>
        <w:r>
          <w:fldChar w:fldCharType="separate"/>
        </w:r>
        <w:r>
          <w:rPr>
            <w:lang w:val="ja-JP"/>
          </w:rPr>
          <w:t>2</w:t>
        </w:r>
        <w:r>
          <w:fldChar w:fldCharType="end"/>
        </w:r>
      </w:p>
    </w:sdtContent>
  </w:sdt>
  <w:p w14:paraId="23B83173" w14:textId="77777777" w:rsidR="008761D2" w:rsidRDefault="008761D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5E067" w14:textId="77777777" w:rsidR="00F64FDE" w:rsidRDefault="00F64FDE" w:rsidP="000251CB">
      <w:r>
        <w:separator/>
      </w:r>
    </w:p>
  </w:footnote>
  <w:footnote w:type="continuationSeparator" w:id="0">
    <w:p w14:paraId="1632DF91" w14:textId="77777777" w:rsidR="00F64FDE" w:rsidRDefault="00F64FDE" w:rsidP="0002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50EB7" w14:textId="34359F47" w:rsidR="00FB69F2" w:rsidRPr="00810DE6" w:rsidRDefault="00FB69F2" w:rsidP="00810DE6">
    <w:pPr>
      <w:pStyle w:val="aa"/>
      <w:jc w:val="right"/>
      <w:rPr>
        <w:color w:val="FF0000"/>
        <w:sz w:val="36"/>
        <w:szCs w:val="36"/>
      </w:rPr>
    </w:pPr>
    <w:r w:rsidRPr="00810DE6">
      <w:rPr>
        <w:rFonts w:hint="eastAsia"/>
        <w:color w:val="FF0000"/>
        <w:sz w:val="36"/>
        <w:szCs w:val="36"/>
      </w:rPr>
      <w:t>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7649F"/>
    <w:multiLevelType w:val="hybridMultilevel"/>
    <w:tmpl w:val="995CDFDC"/>
    <w:lvl w:ilvl="0" w:tplc="895C29CA">
      <w:start w:val="1"/>
      <w:numFmt w:val="irohaFullWidth"/>
      <w:lvlText w:val="(%1)"/>
      <w:lvlJc w:val="left"/>
      <w:pPr>
        <w:ind w:left="1578" w:hanging="528"/>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608644EC"/>
    <w:multiLevelType w:val="hybridMultilevel"/>
    <w:tmpl w:val="CB143236"/>
    <w:lvl w:ilvl="0" w:tplc="D2627CAE">
      <w:start w:val="5"/>
      <w:numFmt w:val="decimalEnclosedCircle"/>
      <w:lvlText w:val="%1"/>
      <w:lvlJc w:val="left"/>
      <w:pPr>
        <w:ind w:left="12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93F6847"/>
    <w:multiLevelType w:val="hybridMultilevel"/>
    <w:tmpl w:val="73D64D7A"/>
    <w:lvl w:ilvl="0" w:tplc="3C2CD900">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gutterAtTop/>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5DB"/>
    <w:rsid w:val="00012CEB"/>
    <w:rsid w:val="00013F1C"/>
    <w:rsid w:val="00021460"/>
    <w:rsid w:val="00021482"/>
    <w:rsid w:val="000251CB"/>
    <w:rsid w:val="000271D3"/>
    <w:rsid w:val="000307A3"/>
    <w:rsid w:val="00040417"/>
    <w:rsid w:val="000440D6"/>
    <w:rsid w:val="0004620E"/>
    <w:rsid w:val="00057D5E"/>
    <w:rsid w:val="000632F4"/>
    <w:rsid w:val="00064EE2"/>
    <w:rsid w:val="000737F5"/>
    <w:rsid w:val="00081421"/>
    <w:rsid w:val="000A367F"/>
    <w:rsid w:val="000A3AD2"/>
    <w:rsid w:val="000B054A"/>
    <w:rsid w:val="000B2589"/>
    <w:rsid w:val="000B59AF"/>
    <w:rsid w:val="000B7CFE"/>
    <w:rsid w:val="000C489A"/>
    <w:rsid w:val="000D1000"/>
    <w:rsid w:val="000D63E0"/>
    <w:rsid w:val="000E08B9"/>
    <w:rsid w:val="000E0BCC"/>
    <w:rsid w:val="000E5630"/>
    <w:rsid w:val="000E5A9C"/>
    <w:rsid w:val="00101D7F"/>
    <w:rsid w:val="00103C9D"/>
    <w:rsid w:val="00107301"/>
    <w:rsid w:val="00116B3A"/>
    <w:rsid w:val="00116D89"/>
    <w:rsid w:val="0012269A"/>
    <w:rsid w:val="00145A6C"/>
    <w:rsid w:val="00147971"/>
    <w:rsid w:val="00150775"/>
    <w:rsid w:val="00156679"/>
    <w:rsid w:val="001611E6"/>
    <w:rsid w:val="00177CC5"/>
    <w:rsid w:val="00195ACE"/>
    <w:rsid w:val="001A0A99"/>
    <w:rsid w:val="001A3F2F"/>
    <w:rsid w:val="001B6D28"/>
    <w:rsid w:val="001C04CD"/>
    <w:rsid w:val="001C1657"/>
    <w:rsid w:val="001C449C"/>
    <w:rsid w:val="001E484F"/>
    <w:rsid w:val="001E6A7E"/>
    <w:rsid w:val="001E7E7D"/>
    <w:rsid w:val="001F08C5"/>
    <w:rsid w:val="001F298F"/>
    <w:rsid w:val="001F537C"/>
    <w:rsid w:val="002061BD"/>
    <w:rsid w:val="00212069"/>
    <w:rsid w:val="00215D25"/>
    <w:rsid w:val="00224A87"/>
    <w:rsid w:val="0024331D"/>
    <w:rsid w:val="00246EBA"/>
    <w:rsid w:val="00247AAB"/>
    <w:rsid w:val="0025021D"/>
    <w:rsid w:val="00251E89"/>
    <w:rsid w:val="002553C7"/>
    <w:rsid w:val="002571D7"/>
    <w:rsid w:val="00257892"/>
    <w:rsid w:val="002616A5"/>
    <w:rsid w:val="002620EF"/>
    <w:rsid w:val="00264ECD"/>
    <w:rsid w:val="00270CFD"/>
    <w:rsid w:val="0027242E"/>
    <w:rsid w:val="00273CAA"/>
    <w:rsid w:val="00286A1E"/>
    <w:rsid w:val="002A2359"/>
    <w:rsid w:val="002A2A16"/>
    <w:rsid w:val="002A5222"/>
    <w:rsid w:val="002A7024"/>
    <w:rsid w:val="002B0092"/>
    <w:rsid w:val="002B20AD"/>
    <w:rsid w:val="002D2D31"/>
    <w:rsid w:val="002D699E"/>
    <w:rsid w:val="002E1139"/>
    <w:rsid w:val="002F27DD"/>
    <w:rsid w:val="002F3513"/>
    <w:rsid w:val="00302587"/>
    <w:rsid w:val="00305997"/>
    <w:rsid w:val="00316184"/>
    <w:rsid w:val="00317EE3"/>
    <w:rsid w:val="0032401C"/>
    <w:rsid w:val="00331265"/>
    <w:rsid w:val="00345983"/>
    <w:rsid w:val="00351D97"/>
    <w:rsid w:val="003614DF"/>
    <w:rsid w:val="00372C10"/>
    <w:rsid w:val="003923B1"/>
    <w:rsid w:val="00393569"/>
    <w:rsid w:val="00393BB8"/>
    <w:rsid w:val="00393DDA"/>
    <w:rsid w:val="0039460E"/>
    <w:rsid w:val="0039464B"/>
    <w:rsid w:val="003948CD"/>
    <w:rsid w:val="003A3740"/>
    <w:rsid w:val="003A78CF"/>
    <w:rsid w:val="003A796F"/>
    <w:rsid w:val="003B796C"/>
    <w:rsid w:val="003B7EAF"/>
    <w:rsid w:val="003B7ED9"/>
    <w:rsid w:val="003C02A2"/>
    <w:rsid w:val="003D4738"/>
    <w:rsid w:val="003E0F91"/>
    <w:rsid w:val="003E22C7"/>
    <w:rsid w:val="0040738C"/>
    <w:rsid w:val="0041134E"/>
    <w:rsid w:val="004117EA"/>
    <w:rsid w:val="0041288B"/>
    <w:rsid w:val="0041446C"/>
    <w:rsid w:val="00414A08"/>
    <w:rsid w:val="0042444A"/>
    <w:rsid w:val="00426668"/>
    <w:rsid w:val="004318D2"/>
    <w:rsid w:val="004428C4"/>
    <w:rsid w:val="0045451F"/>
    <w:rsid w:val="0047167E"/>
    <w:rsid w:val="0048329C"/>
    <w:rsid w:val="004848E8"/>
    <w:rsid w:val="0049510D"/>
    <w:rsid w:val="004A24E1"/>
    <w:rsid w:val="004A6E55"/>
    <w:rsid w:val="004B17EA"/>
    <w:rsid w:val="004B2449"/>
    <w:rsid w:val="004B575F"/>
    <w:rsid w:val="004B65F7"/>
    <w:rsid w:val="004D26B8"/>
    <w:rsid w:val="004E54A5"/>
    <w:rsid w:val="004F004A"/>
    <w:rsid w:val="004F0D3E"/>
    <w:rsid w:val="004F6B91"/>
    <w:rsid w:val="004F7DFD"/>
    <w:rsid w:val="005013F2"/>
    <w:rsid w:val="00506866"/>
    <w:rsid w:val="00507A01"/>
    <w:rsid w:val="00511DC1"/>
    <w:rsid w:val="005213B8"/>
    <w:rsid w:val="00522CE0"/>
    <w:rsid w:val="0052690F"/>
    <w:rsid w:val="00542477"/>
    <w:rsid w:val="00543503"/>
    <w:rsid w:val="00550497"/>
    <w:rsid w:val="00561403"/>
    <w:rsid w:val="00565D2F"/>
    <w:rsid w:val="0056633C"/>
    <w:rsid w:val="005677E0"/>
    <w:rsid w:val="00567DB6"/>
    <w:rsid w:val="00570191"/>
    <w:rsid w:val="00581341"/>
    <w:rsid w:val="005921AF"/>
    <w:rsid w:val="00597883"/>
    <w:rsid w:val="005A169D"/>
    <w:rsid w:val="005A4511"/>
    <w:rsid w:val="005B166B"/>
    <w:rsid w:val="005B7E3E"/>
    <w:rsid w:val="005C43B8"/>
    <w:rsid w:val="005D0A83"/>
    <w:rsid w:val="005F02D7"/>
    <w:rsid w:val="005F2D5E"/>
    <w:rsid w:val="005F41AE"/>
    <w:rsid w:val="005F41EF"/>
    <w:rsid w:val="005F5CAE"/>
    <w:rsid w:val="00602640"/>
    <w:rsid w:val="00603829"/>
    <w:rsid w:val="006076A7"/>
    <w:rsid w:val="00620F8D"/>
    <w:rsid w:val="00633D58"/>
    <w:rsid w:val="006401E8"/>
    <w:rsid w:val="00653CCB"/>
    <w:rsid w:val="006636B2"/>
    <w:rsid w:val="0067727E"/>
    <w:rsid w:val="00681FFA"/>
    <w:rsid w:val="0068363C"/>
    <w:rsid w:val="00684F5B"/>
    <w:rsid w:val="006867DC"/>
    <w:rsid w:val="006A79F4"/>
    <w:rsid w:val="006B6117"/>
    <w:rsid w:val="006B61DA"/>
    <w:rsid w:val="006C3C3A"/>
    <w:rsid w:val="006E1F2F"/>
    <w:rsid w:val="006E2180"/>
    <w:rsid w:val="006E580C"/>
    <w:rsid w:val="006F1E94"/>
    <w:rsid w:val="006F4544"/>
    <w:rsid w:val="006F5003"/>
    <w:rsid w:val="007404B7"/>
    <w:rsid w:val="0076140D"/>
    <w:rsid w:val="00765FB2"/>
    <w:rsid w:val="00766B59"/>
    <w:rsid w:val="0076713C"/>
    <w:rsid w:val="00772F7B"/>
    <w:rsid w:val="00773CC4"/>
    <w:rsid w:val="007836B0"/>
    <w:rsid w:val="00783B90"/>
    <w:rsid w:val="00792E19"/>
    <w:rsid w:val="007972B5"/>
    <w:rsid w:val="007C4BC6"/>
    <w:rsid w:val="007D1E1C"/>
    <w:rsid w:val="007E1863"/>
    <w:rsid w:val="007E6EA7"/>
    <w:rsid w:val="007F3F57"/>
    <w:rsid w:val="00802CA7"/>
    <w:rsid w:val="00805211"/>
    <w:rsid w:val="00810DE6"/>
    <w:rsid w:val="00820A3C"/>
    <w:rsid w:val="008242D7"/>
    <w:rsid w:val="00847092"/>
    <w:rsid w:val="0086641D"/>
    <w:rsid w:val="00867E58"/>
    <w:rsid w:val="00871769"/>
    <w:rsid w:val="008731E8"/>
    <w:rsid w:val="008761D2"/>
    <w:rsid w:val="00880520"/>
    <w:rsid w:val="00892ED0"/>
    <w:rsid w:val="0089499E"/>
    <w:rsid w:val="008A5927"/>
    <w:rsid w:val="008C16A0"/>
    <w:rsid w:val="008C547A"/>
    <w:rsid w:val="008C558F"/>
    <w:rsid w:val="008E0893"/>
    <w:rsid w:val="008E18B7"/>
    <w:rsid w:val="008E7793"/>
    <w:rsid w:val="008F71CC"/>
    <w:rsid w:val="00901A5C"/>
    <w:rsid w:val="00904439"/>
    <w:rsid w:val="009309C1"/>
    <w:rsid w:val="00961C48"/>
    <w:rsid w:val="00963474"/>
    <w:rsid w:val="009745DB"/>
    <w:rsid w:val="00985A09"/>
    <w:rsid w:val="009861E1"/>
    <w:rsid w:val="00997181"/>
    <w:rsid w:val="009A2DEC"/>
    <w:rsid w:val="009A65C0"/>
    <w:rsid w:val="009A6CD6"/>
    <w:rsid w:val="009C07A4"/>
    <w:rsid w:val="009D78B9"/>
    <w:rsid w:val="009E3D30"/>
    <w:rsid w:val="009E433B"/>
    <w:rsid w:val="009F1AA8"/>
    <w:rsid w:val="009F3DF7"/>
    <w:rsid w:val="009F5D68"/>
    <w:rsid w:val="00A34C7D"/>
    <w:rsid w:val="00A54C4D"/>
    <w:rsid w:val="00A60015"/>
    <w:rsid w:val="00A641A6"/>
    <w:rsid w:val="00A779A8"/>
    <w:rsid w:val="00A879FF"/>
    <w:rsid w:val="00AB42D6"/>
    <w:rsid w:val="00AB7BE5"/>
    <w:rsid w:val="00AC0BC1"/>
    <w:rsid w:val="00AC221A"/>
    <w:rsid w:val="00AD2221"/>
    <w:rsid w:val="00AD6440"/>
    <w:rsid w:val="00AD6906"/>
    <w:rsid w:val="00AE251B"/>
    <w:rsid w:val="00AE6898"/>
    <w:rsid w:val="00AE78A3"/>
    <w:rsid w:val="00AF147F"/>
    <w:rsid w:val="00AF396D"/>
    <w:rsid w:val="00AF6A40"/>
    <w:rsid w:val="00B0040C"/>
    <w:rsid w:val="00B01B45"/>
    <w:rsid w:val="00B12303"/>
    <w:rsid w:val="00B14104"/>
    <w:rsid w:val="00B15324"/>
    <w:rsid w:val="00B2539F"/>
    <w:rsid w:val="00B47F11"/>
    <w:rsid w:val="00B62514"/>
    <w:rsid w:val="00B7076D"/>
    <w:rsid w:val="00B77A67"/>
    <w:rsid w:val="00B856DF"/>
    <w:rsid w:val="00B906C7"/>
    <w:rsid w:val="00B9092F"/>
    <w:rsid w:val="00B92D4A"/>
    <w:rsid w:val="00B97201"/>
    <w:rsid w:val="00BC061C"/>
    <w:rsid w:val="00BE2C67"/>
    <w:rsid w:val="00BE4F09"/>
    <w:rsid w:val="00BE6372"/>
    <w:rsid w:val="00C27D6D"/>
    <w:rsid w:val="00C32599"/>
    <w:rsid w:val="00C342B8"/>
    <w:rsid w:val="00C34EAD"/>
    <w:rsid w:val="00C4016B"/>
    <w:rsid w:val="00C61115"/>
    <w:rsid w:val="00C61483"/>
    <w:rsid w:val="00C67B84"/>
    <w:rsid w:val="00C7308D"/>
    <w:rsid w:val="00C749A1"/>
    <w:rsid w:val="00C75D33"/>
    <w:rsid w:val="00CA35E2"/>
    <w:rsid w:val="00CA6D91"/>
    <w:rsid w:val="00CB00E6"/>
    <w:rsid w:val="00CB253E"/>
    <w:rsid w:val="00CB2DD4"/>
    <w:rsid w:val="00CC606E"/>
    <w:rsid w:val="00CD3C24"/>
    <w:rsid w:val="00CD420C"/>
    <w:rsid w:val="00CD46BE"/>
    <w:rsid w:val="00CD6DD5"/>
    <w:rsid w:val="00CE1ABC"/>
    <w:rsid w:val="00CE2CC3"/>
    <w:rsid w:val="00CE668D"/>
    <w:rsid w:val="00CF08FD"/>
    <w:rsid w:val="00CF6033"/>
    <w:rsid w:val="00D001F9"/>
    <w:rsid w:val="00D214FE"/>
    <w:rsid w:val="00D30954"/>
    <w:rsid w:val="00D35E43"/>
    <w:rsid w:val="00D52F00"/>
    <w:rsid w:val="00D61BE8"/>
    <w:rsid w:val="00D84974"/>
    <w:rsid w:val="00D84F08"/>
    <w:rsid w:val="00D90EC3"/>
    <w:rsid w:val="00DA4B99"/>
    <w:rsid w:val="00DA5EC3"/>
    <w:rsid w:val="00DD06CD"/>
    <w:rsid w:val="00DD4095"/>
    <w:rsid w:val="00DD51BD"/>
    <w:rsid w:val="00DE752D"/>
    <w:rsid w:val="00DF23D5"/>
    <w:rsid w:val="00E065B8"/>
    <w:rsid w:val="00E11B5F"/>
    <w:rsid w:val="00E14338"/>
    <w:rsid w:val="00E1679D"/>
    <w:rsid w:val="00E178C9"/>
    <w:rsid w:val="00E20030"/>
    <w:rsid w:val="00E22EEC"/>
    <w:rsid w:val="00E4584E"/>
    <w:rsid w:val="00E4657B"/>
    <w:rsid w:val="00E56E92"/>
    <w:rsid w:val="00E6008F"/>
    <w:rsid w:val="00E66555"/>
    <w:rsid w:val="00E7259D"/>
    <w:rsid w:val="00E775E3"/>
    <w:rsid w:val="00E80A7A"/>
    <w:rsid w:val="00E83AF5"/>
    <w:rsid w:val="00E872EC"/>
    <w:rsid w:val="00E94E3D"/>
    <w:rsid w:val="00EA409E"/>
    <w:rsid w:val="00EA5F87"/>
    <w:rsid w:val="00EC4B2B"/>
    <w:rsid w:val="00EC527A"/>
    <w:rsid w:val="00ED1F0A"/>
    <w:rsid w:val="00ED478D"/>
    <w:rsid w:val="00EE139C"/>
    <w:rsid w:val="00EF1FCB"/>
    <w:rsid w:val="00F10180"/>
    <w:rsid w:val="00F110CE"/>
    <w:rsid w:val="00F12754"/>
    <w:rsid w:val="00F12759"/>
    <w:rsid w:val="00F16D27"/>
    <w:rsid w:val="00F20BFA"/>
    <w:rsid w:val="00F215B7"/>
    <w:rsid w:val="00F270F7"/>
    <w:rsid w:val="00F33BC6"/>
    <w:rsid w:val="00F34932"/>
    <w:rsid w:val="00F367D1"/>
    <w:rsid w:val="00F45866"/>
    <w:rsid w:val="00F524B1"/>
    <w:rsid w:val="00F64749"/>
    <w:rsid w:val="00F64FDE"/>
    <w:rsid w:val="00F7455D"/>
    <w:rsid w:val="00F76292"/>
    <w:rsid w:val="00F87587"/>
    <w:rsid w:val="00F87654"/>
    <w:rsid w:val="00F93936"/>
    <w:rsid w:val="00FB50B5"/>
    <w:rsid w:val="00FB69F2"/>
    <w:rsid w:val="00FE2108"/>
    <w:rsid w:val="00FF10CE"/>
    <w:rsid w:val="00FF3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147C7A"/>
  <w15:docId w15:val="{D2DBC373-B0B9-4905-824D-DAF9AF91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45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45DB"/>
    <w:pPr>
      <w:widowControl w:val="0"/>
      <w:autoSpaceDE w:val="0"/>
      <w:autoSpaceDN w:val="0"/>
      <w:adjustRightInd w:val="0"/>
    </w:pPr>
    <w:rPr>
      <w:rFonts w:ascii="ＭＳ" w:eastAsia="ＭＳ" w:cs="ＭＳ"/>
      <w:color w:val="000000"/>
      <w:kern w:val="0"/>
      <w:sz w:val="24"/>
      <w:szCs w:val="24"/>
    </w:rPr>
  </w:style>
  <w:style w:type="paragraph" w:styleId="a3">
    <w:name w:val="Balloon Text"/>
    <w:basedOn w:val="a"/>
    <w:link w:val="a4"/>
    <w:uiPriority w:val="99"/>
    <w:semiHidden/>
    <w:unhideWhenUsed/>
    <w:rsid w:val="002D699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699E"/>
    <w:rPr>
      <w:rFonts w:asciiTheme="majorHAnsi" w:eastAsiaTheme="majorEastAsia" w:hAnsiTheme="majorHAnsi" w:cstheme="majorBidi"/>
      <w:sz w:val="18"/>
      <w:szCs w:val="18"/>
    </w:rPr>
  </w:style>
  <w:style w:type="character" w:styleId="a5">
    <w:name w:val="annotation reference"/>
    <w:basedOn w:val="a0"/>
    <w:uiPriority w:val="99"/>
    <w:semiHidden/>
    <w:unhideWhenUsed/>
    <w:rsid w:val="004A6E55"/>
    <w:rPr>
      <w:sz w:val="18"/>
      <w:szCs w:val="18"/>
    </w:rPr>
  </w:style>
  <w:style w:type="paragraph" w:styleId="a6">
    <w:name w:val="annotation text"/>
    <w:basedOn w:val="a"/>
    <w:link w:val="a7"/>
    <w:uiPriority w:val="99"/>
    <w:unhideWhenUsed/>
    <w:rsid w:val="004A6E55"/>
    <w:pPr>
      <w:jc w:val="left"/>
    </w:pPr>
  </w:style>
  <w:style w:type="character" w:customStyle="1" w:styleId="a7">
    <w:name w:val="コメント文字列 (文字)"/>
    <w:basedOn w:val="a0"/>
    <w:link w:val="a6"/>
    <w:uiPriority w:val="99"/>
    <w:rsid w:val="004A6E55"/>
  </w:style>
  <w:style w:type="paragraph" w:styleId="a8">
    <w:name w:val="annotation subject"/>
    <w:basedOn w:val="a6"/>
    <w:next w:val="a6"/>
    <w:link w:val="a9"/>
    <w:uiPriority w:val="99"/>
    <w:semiHidden/>
    <w:unhideWhenUsed/>
    <w:rsid w:val="004A6E55"/>
    <w:rPr>
      <w:b/>
      <w:bCs/>
    </w:rPr>
  </w:style>
  <w:style w:type="character" w:customStyle="1" w:styleId="a9">
    <w:name w:val="コメント内容 (文字)"/>
    <w:basedOn w:val="a7"/>
    <w:link w:val="a8"/>
    <w:uiPriority w:val="99"/>
    <w:semiHidden/>
    <w:rsid w:val="004A6E55"/>
    <w:rPr>
      <w:b/>
      <w:bCs/>
    </w:rPr>
  </w:style>
  <w:style w:type="paragraph" w:styleId="aa">
    <w:name w:val="header"/>
    <w:basedOn w:val="a"/>
    <w:link w:val="ab"/>
    <w:uiPriority w:val="99"/>
    <w:unhideWhenUsed/>
    <w:rsid w:val="000251CB"/>
    <w:pPr>
      <w:tabs>
        <w:tab w:val="center" w:pos="4252"/>
        <w:tab w:val="right" w:pos="8504"/>
      </w:tabs>
      <w:snapToGrid w:val="0"/>
    </w:pPr>
  </w:style>
  <w:style w:type="character" w:customStyle="1" w:styleId="ab">
    <w:name w:val="ヘッダー (文字)"/>
    <w:basedOn w:val="a0"/>
    <w:link w:val="aa"/>
    <w:uiPriority w:val="99"/>
    <w:rsid w:val="000251CB"/>
  </w:style>
  <w:style w:type="paragraph" w:styleId="ac">
    <w:name w:val="footer"/>
    <w:basedOn w:val="a"/>
    <w:link w:val="ad"/>
    <w:uiPriority w:val="99"/>
    <w:unhideWhenUsed/>
    <w:rsid w:val="000251CB"/>
    <w:pPr>
      <w:tabs>
        <w:tab w:val="center" w:pos="4252"/>
        <w:tab w:val="right" w:pos="8504"/>
      </w:tabs>
      <w:snapToGrid w:val="0"/>
    </w:pPr>
  </w:style>
  <w:style w:type="character" w:customStyle="1" w:styleId="ad">
    <w:name w:val="フッター (文字)"/>
    <w:basedOn w:val="a0"/>
    <w:link w:val="ac"/>
    <w:uiPriority w:val="99"/>
    <w:rsid w:val="000251CB"/>
  </w:style>
  <w:style w:type="paragraph" w:styleId="ae">
    <w:name w:val="Revision"/>
    <w:hidden/>
    <w:uiPriority w:val="99"/>
    <w:semiHidden/>
    <w:rsid w:val="009C07A4"/>
  </w:style>
  <w:style w:type="paragraph" w:styleId="af">
    <w:name w:val="List Paragraph"/>
    <w:basedOn w:val="a"/>
    <w:uiPriority w:val="34"/>
    <w:qFormat/>
    <w:rsid w:val="0041446C"/>
    <w:pPr>
      <w:ind w:leftChars="400" w:left="840"/>
    </w:pPr>
  </w:style>
  <w:style w:type="paragraph" w:styleId="af0">
    <w:name w:val="Date"/>
    <w:basedOn w:val="a"/>
    <w:next w:val="a"/>
    <w:link w:val="af1"/>
    <w:uiPriority w:val="99"/>
    <w:semiHidden/>
    <w:unhideWhenUsed/>
    <w:rsid w:val="003948CD"/>
  </w:style>
  <w:style w:type="character" w:customStyle="1" w:styleId="af1">
    <w:name w:val="日付 (文字)"/>
    <w:basedOn w:val="a0"/>
    <w:link w:val="af0"/>
    <w:uiPriority w:val="99"/>
    <w:semiHidden/>
    <w:rsid w:val="00394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36F4B-B6EC-43B2-8EB9-105CEC7E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mainichi</dc:creator>
  <cp:lastModifiedBy>定成　あゆみ</cp:lastModifiedBy>
  <cp:revision>32</cp:revision>
  <cp:lastPrinted>2026-07-24T01:59:00Z</cp:lastPrinted>
  <dcterms:created xsi:type="dcterms:W3CDTF">2026-05-08T03:53:00Z</dcterms:created>
  <dcterms:modified xsi:type="dcterms:W3CDTF">2026-07-24T01:59:00Z</dcterms:modified>
</cp:coreProperties>
</file>